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Skwierzyna, ul. ul. Marszałka Józefa Piłsudskiego 11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